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7247" w:rsidRDefault="002E28E7" w:rsidP="002E28E7">
      <w:pPr>
        <w:ind w:left="284" w:right="-285" w:hanging="284"/>
        <w:jc w:val="both"/>
      </w:pPr>
      <w:r>
        <w:rPr>
          <w:noProof/>
          <w:lang w:eastAsia="ru-RU"/>
        </w:rPr>
        <w:drawing>
          <wp:inline distT="0" distB="0" distL="0" distR="0" wp14:anchorId="1A0AA14F" wp14:editId="011F617D">
            <wp:extent cx="3200400" cy="2206869"/>
            <wp:effectExtent l="133350" t="76200" r="114300" b="174625"/>
            <wp:docPr id="4" name="Рисунок 3" descr="https://i.ytimg.com/vi/_a0QJMSoXjY/maxresdefaul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https://i.ytimg.com/vi/_a0QJMSoXjY/maxresdefault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922" cy="2219641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chemeClr val="tx2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3CF8822" wp14:editId="5BA6577E">
            <wp:extent cx="3040440" cy="2206869"/>
            <wp:effectExtent l="133350" t="76200" r="102870" b="174625"/>
            <wp:docPr id="1" name="Рисунок 3" descr="https://i.ytimg.com/vi/_a0QJMSoXjY/maxresdefaul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https://i.ytimg.com/vi/_a0QJMSoXjY/maxresdefault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455" cy="2211961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708607BC" wp14:editId="60E3A178">
            <wp:extent cx="3059723" cy="2154115"/>
            <wp:effectExtent l="133350" t="76200" r="102870" b="170180"/>
            <wp:docPr id="2" name="Рисунок 3" descr="https://i.ytimg.com/vi/_a0QJMSoXjY/maxresdefaul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https://i.ytimg.com/vi/_a0QJMSoXjY/maxresdefault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771" cy="2166821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08607BC" wp14:editId="60E3A178">
            <wp:extent cx="3138854" cy="2224454"/>
            <wp:effectExtent l="133350" t="76200" r="99695" b="175895"/>
            <wp:docPr id="3" name="Рисунок 3" descr="https://i.ytimg.com/vi/_a0QJMSoXjY/maxresdefaul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https://i.ytimg.com/vi/_a0QJMSoXjY/maxresdefault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020" cy="2237328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4110CE82">
            <wp:extent cx="3316271" cy="2355436"/>
            <wp:effectExtent l="0" t="0" r="0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022" cy="235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DD222BA">
            <wp:extent cx="3408045" cy="242062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8045" cy="2420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lastRenderedPageBreak/>
        <w:drawing>
          <wp:inline distT="0" distB="0" distL="0" distR="0" wp14:anchorId="0EF843AE" wp14:editId="43E7795F">
            <wp:extent cx="2989978" cy="2514600"/>
            <wp:effectExtent l="133350" t="76200" r="96520" b="171450"/>
            <wp:docPr id="7" name="Рисунок 4" descr="https://img.1tv.com/img/2020-05-18/fmt_96_124_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s://img.1tv.com/img/2020-05-18/fmt_96_124_5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8" r="10598"/>
                    <a:stretch/>
                  </pic:blipFill>
                  <pic:spPr bwMode="auto">
                    <a:xfrm>
                      <a:off x="0" y="0"/>
                      <a:ext cx="3004483" cy="2526799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chemeClr val="tx2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16F9137" wp14:editId="6022DBE5">
            <wp:extent cx="2989978" cy="2514600"/>
            <wp:effectExtent l="133350" t="76200" r="96520" b="171450"/>
            <wp:docPr id="8" name="Рисунок 4" descr="https://img.1tv.com/img/2020-05-18/fmt_96_124_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s://img.1tv.com/img/2020-05-18/fmt_96_124_5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8" r="10598"/>
                    <a:stretch/>
                  </pic:blipFill>
                  <pic:spPr bwMode="auto">
                    <a:xfrm>
                      <a:off x="0" y="0"/>
                      <a:ext cx="3004483" cy="2526799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716F9137" wp14:editId="6022DBE5">
            <wp:extent cx="2989978" cy="2514600"/>
            <wp:effectExtent l="133350" t="76200" r="96520" b="171450"/>
            <wp:docPr id="9" name="Рисунок 4" descr="https://img.1tv.com/img/2020-05-18/fmt_96_124_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s://img.1tv.com/img/2020-05-18/fmt_96_124_5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8" r="10598"/>
                    <a:stretch/>
                  </pic:blipFill>
                  <pic:spPr bwMode="auto">
                    <a:xfrm>
                      <a:off x="0" y="0"/>
                      <a:ext cx="3004483" cy="2526799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16F9137" wp14:editId="6022DBE5">
            <wp:extent cx="2989978" cy="2514600"/>
            <wp:effectExtent l="133350" t="76200" r="96520" b="171450"/>
            <wp:docPr id="10" name="Рисунок 4" descr="https://img.1tv.com/img/2020-05-18/fmt_96_124_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s://img.1tv.com/img/2020-05-18/fmt_96_124_5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8" r="10598"/>
                    <a:stretch/>
                  </pic:blipFill>
                  <pic:spPr bwMode="auto">
                    <a:xfrm>
                      <a:off x="0" y="0"/>
                      <a:ext cx="3004483" cy="2526799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716F9137" wp14:editId="6022DBE5">
            <wp:extent cx="2989978" cy="2514600"/>
            <wp:effectExtent l="133350" t="76200" r="96520" b="171450"/>
            <wp:docPr id="11" name="Рисунок 4" descr="https://img.1tv.com/img/2020-05-18/fmt_96_124_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s://img.1tv.com/img/2020-05-18/fmt_96_124_5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8" r="10598"/>
                    <a:stretch/>
                  </pic:blipFill>
                  <pic:spPr bwMode="auto">
                    <a:xfrm>
                      <a:off x="0" y="0"/>
                      <a:ext cx="3004483" cy="2526799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16F9137" wp14:editId="6022DBE5">
            <wp:extent cx="2989978" cy="2514600"/>
            <wp:effectExtent l="133350" t="76200" r="96520" b="171450"/>
            <wp:docPr id="12" name="Рисунок 4" descr="https://img.1tv.com/img/2020-05-18/fmt_96_124_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s://img.1tv.com/img/2020-05-18/fmt_96_124_5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8" r="10598"/>
                    <a:stretch/>
                  </pic:blipFill>
                  <pic:spPr bwMode="auto">
                    <a:xfrm>
                      <a:off x="0" y="0"/>
                      <a:ext cx="3004483" cy="2526799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lastRenderedPageBreak/>
        <w:drawing>
          <wp:inline distT="0" distB="0" distL="0" distR="0" wp14:anchorId="0FC33DCE" wp14:editId="77884DC5">
            <wp:extent cx="2787161" cy="2556259"/>
            <wp:effectExtent l="152400" t="76200" r="108585" b="168275"/>
            <wp:docPr id="13" name="Рисунок 5" descr="https://kircbs.ru/userfiles/image/Kalendar/Mart_2021/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kircbs.ru/userfiles/image/Kalendar/Mart_2021/3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340" cy="2559175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chemeClr val="tx2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FE41F8E" wp14:editId="6D9B901B">
            <wp:extent cx="2787161" cy="2556259"/>
            <wp:effectExtent l="152400" t="76200" r="108585" b="168275"/>
            <wp:docPr id="14" name="Рисунок 5" descr="https://kircbs.ru/userfiles/image/Kalendar/Mart_2021/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kircbs.ru/userfiles/image/Kalendar/Mart_2021/3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340" cy="2559175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7FE41F8E" wp14:editId="6D9B901B">
            <wp:extent cx="2787161" cy="2556259"/>
            <wp:effectExtent l="152400" t="76200" r="108585" b="168275"/>
            <wp:docPr id="15" name="Рисунок 5" descr="https://kircbs.ru/userfiles/image/Kalendar/Mart_2021/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kircbs.ru/userfiles/image/Kalendar/Mart_2021/3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340" cy="2559175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FE41F8E" wp14:editId="6D9B901B">
            <wp:extent cx="2787161" cy="2556259"/>
            <wp:effectExtent l="152400" t="76200" r="108585" b="168275"/>
            <wp:docPr id="16" name="Рисунок 5" descr="https://kircbs.ru/userfiles/image/Kalendar/Mart_2021/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kircbs.ru/userfiles/image/Kalendar/Mart_2021/3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340" cy="2559175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7FE41F8E" wp14:editId="6D9B901B">
            <wp:extent cx="2787161" cy="2556259"/>
            <wp:effectExtent l="152400" t="76200" r="108585" b="168275"/>
            <wp:docPr id="17" name="Рисунок 5" descr="https://kircbs.ru/userfiles/image/Kalendar/Mart_2021/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kircbs.ru/userfiles/image/Kalendar/Mart_2021/3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340" cy="2559175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FE41F8E" wp14:editId="6D9B901B">
            <wp:extent cx="2787161" cy="2556259"/>
            <wp:effectExtent l="152400" t="76200" r="108585" b="168275"/>
            <wp:docPr id="18" name="Рисунок 5" descr="https://kircbs.ru/userfiles/image/Kalendar/Mart_2021/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kircbs.ru/userfiles/image/Kalendar/Mart_2021/3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340" cy="2559175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lastRenderedPageBreak/>
        <w:drawing>
          <wp:inline distT="0" distB="0" distL="0" distR="0" wp14:anchorId="0AA017E7" wp14:editId="3477FF6C">
            <wp:extent cx="2699238" cy="2347546"/>
            <wp:effectExtent l="152400" t="76200" r="120650" b="148590"/>
            <wp:docPr id="19" name="Рисунок 4" descr="http://900igr.net/datai/obschestvoznanie/Prava-cheloveka/0015-042-SHarl-perr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900igr.net/datai/obschestvoznanie/Prava-cheloveka/0015-042-SHarl-perr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772" cy="2356708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chemeClr val="tx2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03CE592" wp14:editId="5B3FD71F">
            <wp:extent cx="2699238" cy="2347546"/>
            <wp:effectExtent l="152400" t="76200" r="120650" b="148590"/>
            <wp:docPr id="20" name="Рисунок 4" descr="http://900igr.net/datai/obschestvoznanie/Prava-cheloveka/0015-042-SHarl-perr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900igr.net/datai/obschestvoznanie/Prava-cheloveka/0015-042-SHarl-perr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772" cy="2356708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203CE592" wp14:editId="5B3FD71F">
            <wp:extent cx="2699238" cy="2347546"/>
            <wp:effectExtent l="152400" t="76200" r="120650" b="148590"/>
            <wp:docPr id="21" name="Рисунок 4" descr="http://900igr.net/datai/obschestvoznanie/Prava-cheloveka/0015-042-SHarl-perr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900igr.net/datai/obschestvoznanie/Prava-cheloveka/0015-042-SHarl-perr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772" cy="2356708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03CE592" wp14:editId="5B3FD71F">
            <wp:extent cx="2699238" cy="2347546"/>
            <wp:effectExtent l="152400" t="76200" r="120650" b="148590"/>
            <wp:docPr id="22" name="Рисунок 4" descr="http://900igr.net/datai/obschestvoznanie/Prava-cheloveka/0015-042-SHarl-perr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900igr.net/datai/obschestvoznanie/Prava-cheloveka/0015-042-SHarl-perr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772" cy="2356708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203CE592" wp14:editId="5B3FD71F">
            <wp:extent cx="2699238" cy="2347546"/>
            <wp:effectExtent l="152400" t="76200" r="120650" b="148590"/>
            <wp:docPr id="23" name="Рисунок 4" descr="http://900igr.net/datai/obschestvoznanie/Prava-cheloveka/0015-042-SHarl-perr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900igr.net/datai/obschestvoznanie/Prava-cheloveka/0015-042-SHarl-perr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772" cy="2356708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03CE592" wp14:editId="5B3FD71F">
            <wp:extent cx="2699238" cy="2347546"/>
            <wp:effectExtent l="152400" t="76200" r="120650" b="148590"/>
            <wp:docPr id="24" name="Рисунок 4" descr="http://900igr.net/datai/obschestvoznanie/Prava-cheloveka/0015-042-SHarl-perr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900igr.net/datai/obschestvoznanie/Prava-cheloveka/0015-042-SHarl-perr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772" cy="2356708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lastRenderedPageBreak/>
        <w:drawing>
          <wp:inline distT="0" distB="0" distL="0" distR="0" wp14:anchorId="30025F2E" wp14:editId="2F2EB62D">
            <wp:extent cx="2710847" cy="2532185"/>
            <wp:effectExtent l="152400" t="76200" r="108585" b="173355"/>
            <wp:docPr id="25" name="Рисунок 5" descr="https://printonic.ru/uploads/images/2016/02/22/img_56cab880e48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printonic.ru/uploads/images/2016/02/22/img_56cab880e485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78" cy="2538286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chemeClr val="tx2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53A8897" wp14:editId="0196D43D">
            <wp:extent cx="2710847" cy="2532185"/>
            <wp:effectExtent l="152400" t="76200" r="108585" b="173355"/>
            <wp:docPr id="26" name="Рисунок 5" descr="https://printonic.ru/uploads/images/2016/02/22/img_56cab880e48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printonic.ru/uploads/images/2016/02/22/img_56cab880e485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78" cy="2538286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153A8897" wp14:editId="0196D43D">
            <wp:extent cx="2710847" cy="2532185"/>
            <wp:effectExtent l="152400" t="76200" r="108585" b="173355"/>
            <wp:docPr id="27" name="Рисунок 5" descr="https://printonic.ru/uploads/images/2016/02/22/img_56cab880e48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printonic.ru/uploads/images/2016/02/22/img_56cab880e485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78" cy="2538286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53A8897" wp14:editId="0196D43D">
            <wp:extent cx="2710847" cy="2532185"/>
            <wp:effectExtent l="152400" t="76200" r="108585" b="173355"/>
            <wp:docPr id="28" name="Рисунок 5" descr="https://printonic.ru/uploads/images/2016/02/22/img_56cab880e48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printonic.ru/uploads/images/2016/02/22/img_56cab880e485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78" cy="2538286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153A8897" wp14:editId="0196D43D">
            <wp:extent cx="2710847" cy="2532185"/>
            <wp:effectExtent l="152400" t="76200" r="108585" b="173355"/>
            <wp:docPr id="29" name="Рисунок 5" descr="https://printonic.ru/uploads/images/2016/02/22/img_56cab880e48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printonic.ru/uploads/images/2016/02/22/img_56cab880e485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78" cy="2538286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53A8897" wp14:editId="0196D43D">
            <wp:extent cx="2710847" cy="2532185"/>
            <wp:effectExtent l="152400" t="76200" r="108585" b="173355"/>
            <wp:docPr id="30" name="Рисунок 5" descr="https://printonic.ru/uploads/images/2016/02/22/img_56cab880e48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printonic.ru/uploads/images/2016/02/22/img_56cab880e485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78" cy="2538286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lastRenderedPageBreak/>
        <w:drawing>
          <wp:inline distT="0" distB="0" distL="0" distR="0" wp14:anchorId="036FDE11" wp14:editId="1F4383A7">
            <wp:extent cx="2903107" cy="2558562"/>
            <wp:effectExtent l="133350" t="76200" r="107315" b="165735"/>
            <wp:docPr id="31" name="Рисунок 4" descr="http://cdn01.ru/files/users/images/da/c2/dac2f37405973954fb68425785d1383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cdn01.ru/files/users/images/da/c2/dac2f37405973954fb68425785d1383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916" cy="2558394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chemeClr val="tx2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48DD535" wp14:editId="503914A4">
            <wp:extent cx="2903107" cy="2558562"/>
            <wp:effectExtent l="133350" t="76200" r="107315" b="165735"/>
            <wp:docPr id="32" name="Рисунок 4" descr="http://cdn01.ru/files/users/images/da/c2/dac2f37405973954fb68425785d1383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cdn01.ru/files/users/images/da/c2/dac2f37405973954fb68425785d1383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916" cy="2558394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048DD535" wp14:editId="503914A4">
            <wp:extent cx="2903107" cy="2558562"/>
            <wp:effectExtent l="133350" t="76200" r="107315" b="165735"/>
            <wp:docPr id="33" name="Рисунок 4" descr="http://cdn01.ru/files/users/images/da/c2/dac2f37405973954fb68425785d1383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cdn01.ru/files/users/images/da/c2/dac2f37405973954fb68425785d1383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916" cy="2558394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48DD535" wp14:editId="503914A4">
            <wp:extent cx="2903107" cy="2558562"/>
            <wp:effectExtent l="133350" t="76200" r="107315" b="165735"/>
            <wp:docPr id="34" name="Рисунок 4" descr="http://cdn01.ru/files/users/images/da/c2/dac2f37405973954fb68425785d1383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cdn01.ru/files/users/images/da/c2/dac2f37405973954fb68425785d1383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916" cy="2558394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  <w:r>
        <w:rPr>
          <w:noProof/>
          <w:lang w:eastAsia="ru-RU"/>
        </w:rPr>
        <w:drawing>
          <wp:inline distT="0" distB="0" distL="0" distR="0" wp14:anchorId="048DD535" wp14:editId="503914A4">
            <wp:extent cx="2903107" cy="2558562"/>
            <wp:effectExtent l="133350" t="76200" r="107315" b="165735"/>
            <wp:docPr id="35" name="Рисунок 4" descr="http://cdn01.ru/files/users/images/da/c2/dac2f37405973954fb68425785d1383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cdn01.ru/files/users/images/da/c2/dac2f37405973954fb68425785d1383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916" cy="2558394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48DD535" wp14:editId="503914A4">
            <wp:extent cx="2903107" cy="2558562"/>
            <wp:effectExtent l="133350" t="76200" r="107315" b="165735"/>
            <wp:docPr id="36" name="Рисунок 4" descr="http://cdn01.ru/files/users/images/da/c2/dac2f37405973954fb68425785d1383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cdn01.ru/files/users/images/da/c2/dac2f37405973954fb68425785d1383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916" cy="2558394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1F497D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2E28E7" w:rsidRDefault="002E28E7" w:rsidP="002E28E7">
      <w:pPr>
        <w:ind w:right="-143" w:hanging="142"/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281"/>
        <w:gridCol w:w="5282"/>
      </w:tblGrid>
      <w:tr w:rsidR="00D91216" w:rsidTr="00D91216">
        <w:tc>
          <w:tcPr>
            <w:tcW w:w="5281" w:type="dxa"/>
          </w:tcPr>
          <w:p w:rsidR="00D91216" w:rsidRPr="00D91216" w:rsidRDefault="00D91216" w:rsidP="00D91216">
            <w:pPr>
              <w:pStyle w:val="a6"/>
              <w:ind w:firstLine="567"/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</w:rPr>
            </w:pPr>
            <w:r w:rsidRPr="00D91216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</w:rPr>
              <w:lastRenderedPageBreak/>
              <w:t>Каждый имеет право на жизнь.</w:t>
            </w:r>
          </w:p>
          <w:p w:rsidR="00D91216" w:rsidRPr="00D91216" w:rsidRDefault="00D91216" w:rsidP="00D91216">
            <w:pPr>
              <w:ind w:right="-143"/>
              <w:jc w:val="center"/>
              <w:rPr>
                <w:b/>
                <w:sz w:val="40"/>
                <w:szCs w:val="40"/>
              </w:rPr>
            </w:pPr>
          </w:p>
        </w:tc>
        <w:tc>
          <w:tcPr>
            <w:tcW w:w="5282" w:type="dxa"/>
          </w:tcPr>
          <w:p w:rsidR="00D91216" w:rsidRDefault="00D91216" w:rsidP="00D91216">
            <w:pPr>
              <w:pStyle w:val="a6"/>
              <w:ind w:firstLine="567"/>
              <w:jc w:val="center"/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</w:pPr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 xml:space="preserve">Труд свободен. </w:t>
            </w:r>
          </w:p>
          <w:p w:rsidR="00D91216" w:rsidRPr="00D91216" w:rsidRDefault="00D91216" w:rsidP="00D91216">
            <w:pPr>
              <w:pStyle w:val="a6"/>
              <w:ind w:firstLine="567"/>
              <w:jc w:val="center"/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</w:pPr>
            <w:bookmarkStart w:id="0" w:name="_GoBack"/>
            <w:bookmarkEnd w:id="0"/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 xml:space="preserve">(Человек сам выбирает профессию по душе. </w:t>
            </w:r>
            <w:proofErr w:type="gramStart"/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>Принудительный труд запрещен).</w:t>
            </w:r>
            <w:proofErr w:type="gramEnd"/>
          </w:p>
          <w:p w:rsidR="00D91216" w:rsidRPr="00D91216" w:rsidRDefault="00D91216" w:rsidP="00D91216">
            <w:pPr>
              <w:ind w:right="-143"/>
              <w:jc w:val="center"/>
              <w:rPr>
                <w:b/>
                <w:sz w:val="40"/>
                <w:szCs w:val="40"/>
              </w:rPr>
            </w:pPr>
          </w:p>
        </w:tc>
      </w:tr>
      <w:tr w:rsidR="00D91216" w:rsidTr="00D91216">
        <w:tc>
          <w:tcPr>
            <w:tcW w:w="5281" w:type="dxa"/>
          </w:tcPr>
          <w:p w:rsidR="00D91216" w:rsidRPr="00D91216" w:rsidRDefault="00D91216" w:rsidP="00D91216">
            <w:pPr>
              <w:pStyle w:val="a6"/>
              <w:ind w:firstLine="567"/>
              <w:jc w:val="center"/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</w:pPr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>Достоинство личности охраняется государством. (Нельзя унижать людей, жестоко с ними обращаться).</w:t>
            </w:r>
          </w:p>
          <w:p w:rsidR="00D91216" w:rsidRPr="00D91216" w:rsidRDefault="00D91216" w:rsidP="00D91216">
            <w:pPr>
              <w:ind w:right="-143"/>
              <w:jc w:val="center"/>
              <w:rPr>
                <w:b/>
                <w:sz w:val="40"/>
                <w:szCs w:val="40"/>
              </w:rPr>
            </w:pPr>
          </w:p>
        </w:tc>
        <w:tc>
          <w:tcPr>
            <w:tcW w:w="5282" w:type="dxa"/>
          </w:tcPr>
          <w:p w:rsidR="00D91216" w:rsidRPr="00D91216" w:rsidRDefault="00D91216" w:rsidP="00D91216">
            <w:pPr>
              <w:pStyle w:val="a6"/>
              <w:ind w:firstLine="567"/>
              <w:jc w:val="center"/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</w:pPr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>Каждый имеет право на жилище. Никто не может быть произвольно лишен жилища.</w:t>
            </w:r>
          </w:p>
          <w:p w:rsidR="00D91216" w:rsidRPr="00D91216" w:rsidRDefault="00D91216" w:rsidP="00D91216">
            <w:pPr>
              <w:ind w:right="-143"/>
              <w:jc w:val="center"/>
              <w:rPr>
                <w:b/>
                <w:sz w:val="40"/>
                <w:szCs w:val="40"/>
              </w:rPr>
            </w:pPr>
          </w:p>
        </w:tc>
      </w:tr>
      <w:tr w:rsidR="00D91216" w:rsidTr="00D91216">
        <w:tc>
          <w:tcPr>
            <w:tcW w:w="5281" w:type="dxa"/>
          </w:tcPr>
          <w:p w:rsidR="00D91216" w:rsidRPr="00D91216" w:rsidRDefault="00D91216" w:rsidP="00D91216">
            <w:pPr>
              <w:pStyle w:val="a6"/>
              <w:ind w:firstLine="567"/>
              <w:jc w:val="center"/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</w:pPr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>Каждый имеет право на свободу и личную неприкосновенность.</w:t>
            </w:r>
          </w:p>
          <w:p w:rsidR="00D91216" w:rsidRPr="00D91216" w:rsidRDefault="00D91216" w:rsidP="00D91216">
            <w:pPr>
              <w:ind w:right="-143"/>
              <w:jc w:val="center"/>
              <w:rPr>
                <w:b/>
                <w:sz w:val="40"/>
                <w:szCs w:val="40"/>
              </w:rPr>
            </w:pPr>
          </w:p>
        </w:tc>
        <w:tc>
          <w:tcPr>
            <w:tcW w:w="5282" w:type="dxa"/>
          </w:tcPr>
          <w:p w:rsidR="00D91216" w:rsidRPr="00D91216" w:rsidRDefault="00D91216" w:rsidP="00D91216">
            <w:pPr>
              <w:pStyle w:val="a6"/>
              <w:ind w:firstLine="567"/>
              <w:jc w:val="center"/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</w:pPr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>Каждый имеет право на охрану здоровья и медицинскую помощь.</w:t>
            </w:r>
          </w:p>
          <w:p w:rsidR="00D91216" w:rsidRPr="00D91216" w:rsidRDefault="00D91216" w:rsidP="00D91216">
            <w:pPr>
              <w:ind w:right="-143"/>
              <w:jc w:val="center"/>
              <w:rPr>
                <w:b/>
                <w:sz w:val="40"/>
                <w:szCs w:val="40"/>
              </w:rPr>
            </w:pPr>
          </w:p>
        </w:tc>
      </w:tr>
      <w:tr w:rsidR="00D91216" w:rsidTr="00D91216">
        <w:tc>
          <w:tcPr>
            <w:tcW w:w="5281" w:type="dxa"/>
          </w:tcPr>
          <w:p w:rsidR="00D91216" w:rsidRPr="00D91216" w:rsidRDefault="00D91216" w:rsidP="00D91216">
            <w:pPr>
              <w:pStyle w:val="a6"/>
              <w:ind w:firstLine="567"/>
              <w:jc w:val="center"/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</w:pPr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>Жилище неприкосновенно. (Без разрешения хозяев нельзя заходить к нему в дом).</w:t>
            </w:r>
          </w:p>
          <w:p w:rsidR="00D91216" w:rsidRPr="00D91216" w:rsidRDefault="00D91216" w:rsidP="00D91216">
            <w:pPr>
              <w:ind w:right="-143"/>
              <w:jc w:val="center"/>
              <w:rPr>
                <w:b/>
                <w:sz w:val="40"/>
                <w:szCs w:val="40"/>
              </w:rPr>
            </w:pPr>
          </w:p>
        </w:tc>
        <w:tc>
          <w:tcPr>
            <w:tcW w:w="5282" w:type="dxa"/>
          </w:tcPr>
          <w:p w:rsidR="00D91216" w:rsidRPr="00D91216" w:rsidRDefault="00D91216" w:rsidP="00D91216">
            <w:pPr>
              <w:ind w:right="-143"/>
              <w:jc w:val="center"/>
              <w:rPr>
                <w:b/>
                <w:sz w:val="40"/>
                <w:szCs w:val="40"/>
              </w:rPr>
            </w:pPr>
            <w:r w:rsidRPr="00D91216">
              <w:rPr>
                <w:rStyle w:val="c10"/>
                <w:rFonts w:ascii="Times New Roman" w:hAnsi="Times New Roman" w:cs="Times New Roman"/>
                <w:b/>
                <w:iCs/>
                <w:color w:val="000000"/>
                <w:sz w:val="40"/>
                <w:szCs w:val="40"/>
              </w:rPr>
              <w:t>Каждый имеет право на образование.</w:t>
            </w:r>
          </w:p>
        </w:tc>
      </w:tr>
    </w:tbl>
    <w:p w:rsidR="002E28E7" w:rsidRDefault="002E28E7" w:rsidP="002E28E7">
      <w:pPr>
        <w:ind w:right="-143" w:hanging="142"/>
      </w:pPr>
    </w:p>
    <w:sectPr w:rsidR="002E28E7" w:rsidSect="002E28E7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2F0E"/>
    <w:rsid w:val="002E28E7"/>
    <w:rsid w:val="00A72F0E"/>
    <w:rsid w:val="00A77247"/>
    <w:rsid w:val="00D91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28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28E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912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10">
    <w:name w:val="c10"/>
    <w:basedOn w:val="a0"/>
    <w:rsid w:val="00D91216"/>
  </w:style>
  <w:style w:type="paragraph" w:styleId="a6">
    <w:name w:val="No Spacing"/>
    <w:uiPriority w:val="1"/>
    <w:qFormat/>
    <w:rsid w:val="00D9121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28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28E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912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10">
    <w:name w:val="c10"/>
    <w:basedOn w:val="a0"/>
    <w:rsid w:val="00D91216"/>
  </w:style>
  <w:style w:type="paragraph" w:styleId="a6">
    <w:name w:val="No Spacing"/>
    <w:uiPriority w:val="1"/>
    <w:qFormat/>
    <w:rsid w:val="00D9121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7</Pages>
  <Words>89</Words>
  <Characters>511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2</cp:revision>
  <dcterms:created xsi:type="dcterms:W3CDTF">2021-10-07T02:58:00Z</dcterms:created>
  <dcterms:modified xsi:type="dcterms:W3CDTF">2021-10-07T03:13:00Z</dcterms:modified>
</cp:coreProperties>
</file>